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附件  </w:t>
      </w:r>
      <w:r>
        <w:rPr>
          <w:rFonts w:hint="eastAsia" w:ascii="仿宋" w:hAnsi="仿宋" w:eastAsia="仿宋" w:cs="仿宋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仿宋" w:hAnsi="仿宋" w:eastAsia="仿宋" w:cs="仿宋"/>
          <w:kern w:val="1"/>
        </w:rPr>
      </w:pPr>
      <w:bookmarkStart w:id="0" w:name="_Toc497712138"/>
      <w:bookmarkEnd w:id="0"/>
      <w:bookmarkStart w:id="1" w:name="_Toc497546923"/>
      <w:bookmarkEnd w:id="1"/>
      <w:bookmarkStart w:id="2" w:name="_Toc497711590"/>
      <w:bookmarkEnd w:id="2"/>
      <w:bookmarkStart w:id="3" w:name="_Toc497551825"/>
      <w:bookmarkEnd w:id="3"/>
      <w:bookmarkStart w:id="4" w:name="_Toc492955464"/>
      <w:bookmarkEnd w:id="4"/>
      <w:bookmarkStart w:id="5" w:name="_Toc389620245"/>
      <w:bookmarkEnd w:id="5"/>
      <w:bookmarkStart w:id="6" w:name="_Toc246928964"/>
      <w:bookmarkEnd w:id="6"/>
      <w:bookmarkStart w:id="7" w:name="_Toc385992405"/>
      <w:bookmarkEnd w:id="7"/>
      <w:bookmarkStart w:id="8" w:name="_Hlt491766443"/>
      <w:bookmarkEnd w:id="8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kern w:val="1"/>
          <w:sz w:val="30"/>
          <w:highlight w:val="none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>
      <w:pPr>
        <w:rPr>
          <w:rFonts w:hint="eastAsia" w:ascii="仿宋" w:hAnsi="仿宋" w:eastAsia="仿宋" w:cs="仿宋"/>
          <w:bCs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bookmarkStart w:id="9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9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5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厂家/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bookmarkStart w:id="10" w:name="_GoBack"/>
            <w:bookmarkEnd w:id="10"/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549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4K超高清白光内窥镜摄像系统投标总报价（元）：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...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0549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4K超高清荧光内窥镜摄像系统投标总报价（元）：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10549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B80A12"/>
    <w:rsid w:val="05E40321"/>
    <w:rsid w:val="0A252635"/>
    <w:rsid w:val="17852965"/>
    <w:rsid w:val="240079BB"/>
    <w:rsid w:val="248F5DB3"/>
    <w:rsid w:val="34AC732B"/>
    <w:rsid w:val="3DC63888"/>
    <w:rsid w:val="4FF82DC2"/>
    <w:rsid w:val="6AAD582B"/>
    <w:rsid w:val="6FC65A21"/>
    <w:rsid w:val="7C77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202</Words>
  <Characters>204</Characters>
  <Lines>0</Lines>
  <Paragraphs>0</Paragraphs>
  <TotalTime>6</TotalTime>
  <ScaleCrop>false</ScaleCrop>
  <LinksUpToDate>false</LinksUpToDate>
  <CharactersWithSpaces>385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2024-02-26T02:39:00Z</dcterms:created>
  <dc:creator>Administrator</dc:creator>
  <cp:lastModifiedBy>wangx</cp:lastModifiedBy>
  <cp:lastPrinted>2024-06-04T10:35:00Z</cp:lastPrinted>
  <dcterms:modified xsi:type="dcterms:W3CDTF">2024-07-30T13:25:20Z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1EBA6C3E8518481F933212A8FE98271C_12</vt:lpwstr>
  </property>
</Properties>
</file>