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</w:rPr>
        <w:t>质量保证证明材料及承诺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采购项目名称： {请填写采购项目名称}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采购项目编号： {请填写采购项目编号}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采购包号： {请填写采购包编号}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投标人根据评标办法要求提供质量保证证明材料及承诺，格式自拟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O2jeE+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15A8452A"/>
    <w:rsid w:val="15A8452A"/>
    <w:rsid w:val="38DB71FD"/>
    <w:rsid w:val="4C304F1F"/>
    <w:rsid w:val="5166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5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6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0</TotalTime>
  <ScaleCrop>false</ScaleCrop>
  <LinksUpToDate>false</LinksUpToDate>
  <CharactersWithSpaces>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2024-11-13T06:04:00Z</dcterms:created>
  <dc:creator>开瑞</dc:creator>
  <cp:lastModifiedBy>开瑞</cp:lastModifiedBy>
  <dcterms:modified xsi:type="dcterms:W3CDTF">2024-11-13T06:26:19Z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0628C1674DD34095B4F626C06C02A11B_11</vt:lpwstr>
  </property>
</Properties>
</file>